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00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总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总站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总站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总站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总站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6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2026-03-26T08:20:52Z</dcterms:created>
  <dc:creator>86135</dc:creator>
  <cp:lastModifiedBy>WPS_1582979355</cp:lastModifiedBy>
  <dcterms:modified xsi:type="dcterms:W3CDTF">2026-03-26T08:21:38Z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eyJoZGlkIjoiOTJmZGNjODFhZWI1MzBmZDc2YTM1ZGU5NmY5ZjMwZjYiLCJ1c2VySWQiOiI4NzU5MDUxMDEifQ==</vt:lpwstr>
  </property>
  <property fmtid="{D5CDD505-2E9C-101B-9397-08002B2CF9AE}" pid="4" name="ICV">
    <vt:lpwstr>D5A23DB734844507B952A8A0A0B5ACCC_12</vt:lpwstr>
  </property>
</Properties>
</file>